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95981" w14:textId="77777777" w:rsidR="006A775F" w:rsidRPr="00526823" w:rsidRDefault="00500142" w:rsidP="00DC26BE">
      <w:pPr>
        <w:jc w:val="right"/>
        <w:rPr>
          <w:rFonts w:cstheme="minorHAnsi"/>
        </w:rPr>
      </w:pPr>
      <w:r w:rsidRPr="00526823">
        <w:rPr>
          <w:rFonts w:cstheme="minorHAnsi"/>
        </w:rPr>
        <w:t>Załącznik nr 2</w:t>
      </w:r>
    </w:p>
    <w:p w14:paraId="01A4532D" w14:textId="77777777" w:rsidR="00DC26BE" w:rsidRPr="00526823" w:rsidRDefault="00DC26BE" w:rsidP="00526823">
      <w:pPr>
        <w:spacing w:line="288" w:lineRule="auto"/>
        <w:ind w:right="100"/>
        <w:rPr>
          <w:rFonts w:eastAsia="Times New Roman" w:cstheme="minorHAnsi"/>
          <w:b/>
          <w:sz w:val="40"/>
          <w:szCs w:val="40"/>
          <w:u w:val="single"/>
        </w:rPr>
      </w:pPr>
    </w:p>
    <w:p w14:paraId="68E18038" w14:textId="5CCA42C3" w:rsidR="00DC26BE" w:rsidRPr="00526823" w:rsidRDefault="00DC26BE" w:rsidP="00DC26BE">
      <w:pPr>
        <w:spacing w:line="288" w:lineRule="auto"/>
        <w:ind w:left="400" w:right="100" w:firstLine="227"/>
        <w:jc w:val="center"/>
        <w:rPr>
          <w:rFonts w:eastAsia="Times New Roman" w:cstheme="minorHAnsi"/>
          <w:b/>
          <w:sz w:val="40"/>
          <w:szCs w:val="40"/>
          <w:u w:val="single"/>
        </w:rPr>
      </w:pPr>
      <w:r w:rsidRPr="00526823">
        <w:rPr>
          <w:rFonts w:eastAsia="Times New Roman" w:cstheme="minorHAnsi"/>
          <w:b/>
          <w:sz w:val="40"/>
          <w:szCs w:val="40"/>
          <w:u w:val="single"/>
        </w:rPr>
        <w:t>KOSZTORYS</w:t>
      </w:r>
    </w:p>
    <w:p w14:paraId="3B6B73AB" w14:textId="56702657" w:rsidR="00500142" w:rsidRPr="00526823" w:rsidRDefault="00500142" w:rsidP="00DC26BE">
      <w:pPr>
        <w:spacing w:line="288" w:lineRule="auto"/>
        <w:ind w:left="400" w:right="100" w:firstLine="227"/>
        <w:jc w:val="center"/>
        <w:rPr>
          <w:rFonts w:eastAsia="Times New Roman" w:cstheme="minorHAnsi"/>
          <w:b/>
        </w:rPr>
      </w:pPr>
    </w:p>
    <w:tbl>
      <w:tblPr>
        <w:tblStyle w:val="Tabela-Siatka"/>
        <w:tblW w:w="0" w:type="auto"/>
        <w:tblInd w:w="-289" w:type="dxa"/>
        <w:tblLook w:val="04A0" w:firstRow="1" w:lastRow="0" w:firstColumn="1" w:lastColumn="0" w:noHBand="0" w:noVBand="1"/>
      </w:tblPr>
      <w:tblGrid>
        <w:gridCol w:w="586"/>
        <w:gridCol w:w="5652"/>
        <w:gridCol w:w="3113"/>
      </w:tblGrid>
      <w:tr w:rsidR="00640D00" w:rsidRPr="00526823" w14:paraId="53AF36E6" w14:textId="77777777" w:rsidTr="003F7F4A">
        <w:tc>
          <w:tcPr>
            <w:tcW w:w="586" w:type="dxa"/>
            <w:shd w:val="clear" w:color="auto" w:fill="D0CECE" w:themeFill="background2" w:themeFillShade="E6"/>
          </w:tcPr>
          <w:p w14:paraId="6830D02E" w14:textId="0EA72399" w:rsidR="00640D00" w:rsidRPr="00526823" w:rsidRDefault="00640D00" w:rsidP="00500142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  <w:r w:rsidRPr="00526823">
              <w:rPr>
                <w:rFonts w:eastAsia="Times New Roman" w:cstheme="minorHAnsi"/>
                <w:b/>
              </w:rPr>
              <w:t>Lp.</w:t>
            </w:r>
          </w:p>
        </w:tc>
        <w:tc>
          <w:tcPr>
            <w:tcW w:w="5652" w:type="dxa"/>
            <w:shd w:val="clear" w:color="auto" w:fill="D0CECE" w:themeFill="background2" w:themeFillShade="E6"/>
          </w:tcPr>
          <w:p w14:paraId="33AF5273" w14:textId="40985E11" w:rsidR="00640D00" w:rsidRPr="00526823" w:rsidRDefault="00640D00" w:rsidP="00500142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  <w:r w:rsidRPr="00526823">
              <w:rPr>
                <w:rFonts w:eastAsia="Times New Roman" w:cstheme="minorHAnsi"/>
                <w:b/>
              </w:rPr>
              <w:t>Nazwa kosztu</w:t>
            </w:r>
          </w:p>
        </w:tc>
        <w:tc>
          <w:tcPr>
            <w:tcW w:w="3113" w:type="dxa"/>
            <w:shd w:val="clear" w:color="auto" w:fill="D0CECE" w:themeFill="background2" w:themeFillShade="E6"/>
          </w:tcPr>
          <w:p w14:paraId="67FAC22B" w14:textId="289A0565" w:rsidR="00640D00" w:rsidRPr="00526823" w:rsidRDefault="00640D00" w:rsidP="00500142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  <w:r w:rsidRPr="00526823">
              <w:rPr>
                <w:rFonts w:eastAsia="Times New Roman" w:cstheme="minorHAnsi"/>
                <w:b/>
              </w:rPr>
              <w:t>Cena brutto całkowita (w zł)</w:t>
            </w:r>
          </w:p>
        </w:tc>
      </w:tr>
      <w:tr w:rsidR="00640D00" w:rsidRPr="00526823" w14:paraId="2E75D097" w14:textId="77777777" w:rsidTr="003F7F4A">
        <w:tc>
          <w:tcPr>
            <w:tcW w:w="586" w:type="dxa"/>
            <w:shd w:val="clear" w:color="auto" w:fill="D0CECE" w:themeFill="background2" w:themeFillShade="E6"/>
          </w:tcPr>
          <w:p w14:paraId="03D9EA01" w14:textId="7C6DD597" w:rsidR="00640D00" w:rsidRPr="00526823" w:rsidRDefault="00640D00" w:rsidP="00500142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  <w:r w:rsidRPr="00526823">
              <w:rPr>
                <w:rFonts w:eastAsia="Times New Roman" w:cstheme="minorHAnsi"/>
                <w:b/>
              </w:rPr>
              <w:t>1.</w:t>
            </w:r>
          </w:p>
        </w:tc>
        <w:tc>
          <w:tcPr>
            <w:tcW w:w="5652" w:type="dxa"/>
          </w:tcPr>
          <w:p w14:paraId="59F2D0AC" w14:textId="77777777" w:rsidR="00640D00" w:rsidRPr="00526823" w:rsidRDefault="00640D00" w:rsidP="00500142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</w:p>
        </w:tc>
        <w:tc>
          <w:tcPr>
            <w:tcW w:w="3113" w:type="dxa"/>
          </w:tcPr>
          <w:p w14:paraId="533C4C0C" w14:textId="77777777" w:rsidR="00640D00" w:rsidRPr="00526823" w:rsidRDefault="00640D00" w:rsidP="00500142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</w:p>
        </w:tc>
      </w:tr>
      <w:tr w:rsidR="00640D00" w:rsidRPr="00526823" w14:paraId="203818A8" w14:textId="77777777" w:rsidTr="003F7F4A">
        <w:tc>
          <w:tcPr>
            <w:tcW w:w="586" w:type="dxa"/>
            <w:shd w:val="clear" w:color="auto" w:fill="D0CECE" w:themeFill="background2" w:themeFillShade="E6"/>
          </w:tcPr>
          <w:p w14:paraId="78CFF03E" w14:textId="729ABFAE" w:rsidR="00640D00" w:rsidRPr="00526823" w:rsidRDefault="00640D00" w:rsidP="00500142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  <w:r w:rsidRPr="00526823">
              <w:rPr>
                <w:rFonts w:eastAsia="Times New Roman" w:cstheme="minorHAnsi"/>
                <w:b/>
              </w:rPr>
              <w:t>2.</w:t>
            </w:r>
          </w:p>
        </w:tc>
        <w:tc>
          <w:tcPr>
            <w:tcW w:w="5652" w:type="dxa"/>
          </w:tcPr>
          <w:p w14:paraId="5C406DFD" w14:textId="77777777" w:rsidR="00640D00" w:rsidRPr="00526823" w:rsidRDefault="00640D00" w:rsidP="00500142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</w:p>
        </w:tc>
        <w:tc>
          <w:tcPr>
            <w:tcW w:w="3113" w:type="dxa"/>
          </w:tcPr>
          <w:p w14:paraId="2EC8594E" w14:textId="77777777" w:rsidR="00640D00" w:rsidRPr="00526823" w:rsidRDefault="00640D00" w:rsidP="00500142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</w:p>
        </w:tc>
      </w:tr>
      <w:tr w:rsidR="00640D00" w:rsidRPr="00526823" w14:paraId="282DF6B2" w14:textId="77777777" w:rsidTr="003F7F4A">
        <w:tc>
          <w:tcPr>
            <w:tcW w:w="586" w:type="dxa"/>
            <w:shd w:val="clear" w:color="auto" w:fill="D0CECE" w:themeFill="background2" w:themeFillShade="E6"/>
          </w:tcPr>
          <w:p w14:paraId="2316A206" w14:textId="01082DCF" w:rsidR="00640D00" w:rsidRPr="00526823" w:rsidRDefault="00640D00" w:rsidP="00500142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  <w:r w:rsidRPr="00526823">
              <w:rPr>
                <w:rFonts w:eastAsia="Times New Roman" w:cstheme="minorHAnsi"/>
                <w:b/>
              </w:rPr>
              <w:t>3.</w:t>
            </w:r>
          </w:p>
        </w:tc>
        <w:tc>
          <w:tcPr>
            <w:tcW w:w="5652" w:type="dxa"/>
          </w:tcPr>
          <w:p w14:paraId="3652947A" w14:textId="77777777" w:rsidR="00640D00" w:rsidRPr="00526823" w:rsidRDefault="00640D00" w:rsidP="00500142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</w:p>
        </w:tc>
        <w:tc>
          <w:tcPr>
            <w:tcW w:w="3113" w:type="dxa"/>
          </w:tcPr>
          <w:p w14:paraId="1916CD10" w14:textId="77777777" w:rsidR="00640D00" w:rsidRPr="00526823" w:rsidRDefault="00640D00" w:rsidP="00500142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</w:p>
        </w:tc>
      </w:tr>
      <w:tr w:rsidR="00640D00" w:rsidRPr="00526823" w14:paraId="65D46C87" w14:textId="77777777" w:rsidTr="003F7F4A">
        <w:tc>
          <w:tcPr>
            <w:tcW w:w="586" w:type="dxa"/>
            <w:shd w:val="clear" w:color="auto" w:fill="D0CECE" w:themeFill="background2" w:themeFillShade="E6"/>
          </w:tcPr>
          <w:p w14:paraId="065DCE7A" w14:textId="66B81D2D" w:rsidR="00640D00" w:rsidRPr="00526823" w:rsidRDefault="00640D00" w:rsidP="00500142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  <w:r w:rsidRPr="00526823">
              <w:rPr>
                <w:rFonts w:eastAsia="Times New Roman" w:cstheme="minorHAnsi"/>
                <w:b/>
              </w:rPr>
              <w:t>…</w:t>
            </w:r>
          </w:p>
        </w:tc>
        <w:tc>
          <w:tcPr>
            <w:tcW w:w="5652" w:type="dxa"/>
          </w:tcPr>
          <w:p w14:paraId="57C6E08E" w14:textId="77777777" w:rsidR="00640D00" w:rsidRPr="00526823" w:rsidRDefault="00640D00" w:rsidP="00500142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</w:p>
        </w:tc>
        <w:tc>
          <w:tcPr>
            <w:tcW w:w="3113" w:type="dxa"/>
          </w:tcPr>
          <w:p w14:paraId="03A1974F" w14:textId="77777777" w:rsidR="00640D00" w:rsidRPr="00526823" w:rsidRDefault="00640D00" w:rsidP="00500142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</w:p>
        </w:tc>
      </w:tr>
      <w:tr w:rsidR="003F7F4A" w:rsidRPr="00526823" w14:paraId="6F3AE31C" w14:textId="77777777" w:rsidTr="003F7F4A">
        <w:tc>
          <w:tcPr>
            <w:tcW w:w="586" w:type="dxa"/>
            <w:shd w:val="clear" w:color="auto" w:fill="D0CECE" w:themeFill="background2" w:themeFillShade="E6"/>
          </w:tcPr>
          <w:p w14:paraId="41BBC098" w14:textId="56B54F2A" w:rsidR="003F7F4A" w:rsidRPr="00526823" w:rsidRDefault="003F7F4A" w:rsidP="003F7F4A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  <w:r w:rsidRPr="00A742BD">
              <w:rPr>
                <w:rFonts w:eastAsia="Times New Roman" w:cstheme="minorHAnsi"/>
                <w:b/>
              </w:rPr>
              <w:t>…</w:t>
            </w:r>
          </w:p>
        </w:tc>
        <w:tc>
          <w:tcPr>
            <w:tcW w:w="5652" w:type="dxa"/>
          </w:tcPr>
          <w:p w14:paraId="5AD85080" w14:textId="77777777" w:rsidR="003F7F4A" w:rsidRPr="00526823" w:rsidRDefault="003F7F4A" w:rsidP="003F7F4A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</w:p>
        </w:tc>
        <w:tc>
          <w:tcPr>
            <w:tcW w:w="3113" w:type="dxa"/>
          </w:tcPr>
          <w:p w14:paraId="379521B5" w14:textId="77777777" w:rsidR="003F7F4A" w:rsidRPr="00526823" w:rsidRDefault="003F7F4A" w:rsidP="003F7F4A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</w:p>
        </w:tc>
      </w:tr>
      <w:tr w:rsidR="003F7F4A" w:rsidRPr="00526823" w14:paraId="28E0E0A3" w14:textId="77777777" w:rsidTr="003F7F4A">
        <w:tc>
          <w:tcPr>
            <w:tcW w:w="586" w:type="dxa"/>
            <w:shd w:val="clear" w:color="auto" w:fill="D0CECE" w:themeFill="background2" w:themeFillShade="E6"/>
          </w:tcPr>
          <w:p w14:paraId="41279884" w14:textId="04AAEB5B" w:rsidR="003F7F4A" w:rsidRPr="00526823" w:rsidRDefault="003F7F4A" w:rsidP="003F7F4A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  <w:r w:rsidRPr="00A742BD">
              <w:rPr>
                <w:rFonts w:eastAsia="Times New Roman" w:cstheme="minorHAnsi"/>
                <w:b/>
              </w:rPr>
              <w:t>…</w:t>
            </w:r>
          </w:p>
        </w:tc>
        <w:tc>
          <w:tcPr>
            <w:tcW w:w="5652" w:type="dxa"/>
          </w:tcPr>
          <w:p w14:paraId="2712D6CC" w14:textId="77777777" w:rsidR="003F7F4A" w:rsidRPr="00526823" w:rsidRDefault="003F7F4A" w:rsidP="003F7F4A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</w:p>
        </w:tc>
        <w:tc>
          <w:tcPr>
            <w:tcW w:w="3113" w:type="dxa"/>
          </w:tcPr>
          <w:p w14:paraId="18C71798" w14:textId="77777777" w:rsidR="003F7F4A" w:rsidRPr="00526823" w:rsidRDefault="003F7F4A" w:rsidP="003F7F4A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</w:p>
        </w:tc>
      </w:tr>
      <w:tr w:rsidR="003F7F4A" w:rsidRPr="00526823" w14:paraId="7CD836E3" w14:textId="77777777" w:rsidTr="003F7F4A">
        <w:tc>
          <w:tcPr>
            <w:tcW w:w="586" w:type="dxa"/>
            <w:shd w:val="clear" w:color="auto" w:fill="D0CECE" w:themeFill="background2" w:themeFillShade="E6"/>
          </w:tcPr>
          <w:p w14:paraId="56168C74" w14:textId="2C13C785" w:rsidR="003F7F4A" w:rsidRPr="00526823" w:rsidRDefault="003F7F4A" w:rsidP="003F7F4A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  <w:r w:rsidRPr="00A742BD">
              <w:rPr>
                <w:rFonts w:eastAsia="Times New Roman" w:cstheme="minorHAnsi"/>
                <w:b/>
              </w:rPr>
              <w:t>…</w:t>
            </w:r>
          </w:p>
        </w:tc>
        <w:tc>
          <w:tcPr>
            <w:tcW w:w="5652" w:type="dxa"/>
          </w:tcPr>
          <w:p w14:paraId="3A1723AB" w14:textId="77777777" w:rsidR="003F7F4A" w:rsidRPr="00526823" w:rsidRDefault="003F7F4A" w:rsidP="003F7F4A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</w:p>
        </w:tc>
        <w:tc>
          <w:tcPr>
            <w:tcW w:w="3113" w:type="dxa"/>
          </w:tcPr>
          <w:p w14:paraId="24C035AF" w14:textId="77777777" w:rsidR="003F7F4A" w:rsidRPr="00526823" w:rsidRDefault="003F7F4A" w:rsidP="003F7F4A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</w:p>
        </w:tc>
      </w:tr>
      <w:tr w:rsidR="003F7F4A" w:rsidRPr="00526823" w14:paraId="3FCC1CB3" w14:textId="77777777" w:rsidTr="003F7F4A">
        <w:tc>
          <w:tcPr>
            <w:tcW w:w="6238" w:type="dxa"/>
            <w:gridSpan w:val="2"/>
            <w:shd w:val="clear" w:color="auto" w:fill="D0CECE" w:themeFill="background2" w:themeFillShade="E6"/>
          </w:tcPr>
          <w:p w14:paraId="45A37617" w14:textId="79238488" w:rsidR="003F7F4A" w:rsidRPr="00526823" w:rsidRDefault="003F7F4A" w:rsidP="003F7F4A">
            <w:pPr>
              <w:spacing w:line="288" w:lineRule="auto"/>
              <w:ind w:right="100"/>
              <w:jc w:val="right"/>
              <w:rPr>
                <w:rFonts w:eastAsia="Times New Roman" w:cstheme="minorHAnsi"/>
                <w:b/>
              </w:rPr>
            </w:pPr>
            <w:r w:rsidRPr="00526823">
              <w:rPr>
                <w:rFonts w:eastAsia="Times New Roman" w:cstheme="minorHAnsi"/>
                <w:b/>
              </w:rPr>
              <w:t>Razem:</w:t>
            </w:r>
          </w:p>
        </w:tc>
        <w:tc>
          <w:tcPr>
            <w:tcW w:w="3113" w:type="dxa"/>
          </w:tcPr>
          <w:p w14:paraId="2AF623E7" w14:textId="77777777" w:rsidR="003F7F4A" w:rsidRPr="00526823" w:rsidRDefault="003F7F4A" w:rsidP="00500142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</w:p>
        </w:tc>
      </w:tr>
      <w:tr w:rsidR="003F7F4A" w:rsidRPr="00526823" w14:paraId="615C16DA" w14:textId="77777777" w:rsidTr="003F7F4A">
        <w:tc>
          <w:tcPr>
            <w:tcW w:w="6238" w:type="dxa"/>
            <w:gridSpan w:val="2"/>
            <w:shd w:val="clear" w:color="auto" w:fill="D0CECE" w:themeFill="background2" w:themeFillShade="E6"/>
          </w:tcPr>
          <w:p w14:paraId="4150BA27" w14:textId="3BC79601" w:rsidR="003F7F4A" w:rsidRPr="00526823" w:rsidRDefault="003F7F4A" w:rsidP="003F7F4A">
            <w:pPr>
              <w:spacing w:line="288" w:lineRule="auto"/>
              <w:ind w:right="100"/>
              <w:jc w:val="right"/>
              <w:rPr>
                <w:rFonts w:eastAsia="Times New Roman" w:cstheme="minorHAnsi"/>
                <w:b/>
              </w:rPr>
            </w:pPr>
            <w:r w:rsidRPr="00526823">
              <w:rPr>
                <w:rFonts w:eastAsia="Times New Roman" w:cstheme="minorHAnsi"/>
                <w:b/>
              </w:rPr>
              <w:t>Wnioskowana kwota dofinansowania:*</w:t>
            </w:r>
          </w:p>
        </w:tc>
        <w:tc>
          <w:tcPr>
            <w:tcW w:w="3113" w:type="dxa"/>
          </w:tcPr>
          <w:p w14:paraId="510253F7" w14:textId="77777777" w:rsidR="003F7F4A" w:rsidRPr="00526823" w:rsidRDefault="003F7F4A" w:rsidP="00500142">
            <w:pPr>
              <w:spacing w:line="288" w:lineRule="auto"/>
              <w:ind w:right="100"/>
              <w:rPr>
                <w:rFonts w:eastAsia="Times New Roman" w:cstheme="minorHAnsi"/>
                <w:b/>
              </w:rPr>
            </w:pPr>
          </w:p>
        </w:tc>
      </w:tr>
    </w:tbl>
    <w:p w14:paraId="4BB92AC5" w14:textId="77777777" w:rsidR="00640D00" w:rsidRPr="00526823" w:rsidRDefault="00640D00" w:rsidP="00500142">
      <w:pPr>
        <w:spacing w:line="288" w:lineRule="auto"/>
        <w:ind w:left="400" w:right="100" w:firstLine="227"/>
        <w:rPr>
          <w:rFonts w:eastAsia="Times New Roman" w:cstheme="minorHAnsi"/>
          <w:b/>
          <w:u w:val="single"/>
        </w:rPr>
      </w:pPr>
    </w:p>
    <w:p w14:paraId="4960DAA3" w14:textId="77777777" w:rsidR="00500142" w:rsidRPr="00526823" w:rsidRDefault="00500142" w:rsidP="00500142">
      <w:pPr>
        <w:spacing w:line="97" w:lineRule="exact"/>
        <w:rPr>
          <w:rFonts w:eastAsia="Times New Roman" w:cstheme="minorHAnsi"/>
        </w:rPr>
      </w:pPr>
    </w:p>
    <w:p w14:paraId="23B08558" w14:textId="77777777" w:rsidR="00500142" w:rsidRPr="00526823" w:rsidRDefault="00500142" w:rsidP="00500142">
      <w:pPr>
        <w:spacing w:line="0" w:lineRule="atLeast"/>
        <w:ind w:left="5640"/>
        <w:rPr>
          <w:rFonts w:eastAsia="Times New Roman" w:cstheme="minorHAnsi"/>
        </w:rPr>
      </w:pPr>
    </w:p>
    <w:p w14:paraId="45F84A8C" w14:textId="34EF0230" w:rsidR="00500142" w:rsidRPr="00526823" w:rsidRDefault="00526823" w:rsidP="00DC26BE">
      <w:pPr>
        <w:spacing w:line="0" w:lineRule="atLeast"/>
        <w:ind w:left="411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</w:t>
      </w:r>
      <w:r w:rsidR="00500142" w:rsidRPr="00526823">
        <w:rPr>
          <w:rFonts w:eastAsia="Times New Roman" w:cstheme="minorHAnsi"/>
        </w:rPr>
        <w:t>……………………………………………………….</w:t>
      </w:r>
    </w:p>
    <w:p w14:paraId="6150C4EF" w14:textId="77777777" w:rsidR="00500142" w:rsidRPr="00526823" w:rsidRDefault="00500142" w:rsidP="00500142">
      <w:pPr>
        <w:spacing w:line="120" w:lineRule="exact"/>
        <w:rPr>
          <w:rFonts w:eastAsia="Times New Roman" w:cstheme="minorHAnsi"/>
        </w:rPr>
      </w:pPr>
    </w:p>
    <w:p w14:paraId="47E773F4" w14:textId="5429ACD1" w:rsidR="00500142" w:rsidRPr="00526823" w:rsidRDefault="00500142" w:rsidP="00DC26BE">
      <w:pPr>
        <w:ind w:left="5529"/>
        <w:rPr>
          <w:rFonts w:eastAsia="Times New Roman" w:cstheme="minorHAnsi"/>
        </w:rPr>
      </w:pPr>
      <w:r w:rsidRPr="00526823">
        <w:rPr>
          <w:rFonts w:eastAsia="Times New Roman" w:cstheme="minorHAnsi"/>
        </w:rPr>
        <w:t>Data i czytelny po</w:t>
      </w:r>
      <w:r w:rsidR="00E54FF8" w:rsidRPr="00526823">
        <w:rPr>
          <w:rFonts w:eastAsia="Times New Roman" w:cstheme="minorHAnsi"/>
        </w:rPr>
        <w:t>dpis</w:t>
      </w:r>
    </w:p>
    <w:p w14:paraId="5DD7AFDB" w14:textId="36824DE9" w:rsidR="00DC26BE" w:rsidRPr="00526823" w:rsidRDefault="00DC26BE" w:rsidP="00DD6381">
      <w:pPr>
        <w:ind w:left="7080"/>
        <w:rPr>
          <w:rFonts w:eastAsia="Times New Roman" w:cstheme="minorHAnsi"/>
        </w:rPr>
      </w:pPr>
    </w:p>
    <w:p w14:paraId="3FF3A5F5" w14:textId="01327855" w:rsidR="00DC26BE" w:rsidRPr="00526823" w:rsidRDefault="00DC26BE" w:rsidP="00DD6381">
      <w:pPr>
        <w:ind w:left="7080"/>
        <w:rPr>
          <w:rFonts w:eastAsia="Times New Roman" w:cstheme="minorHAnsi"/>
        </w:rPr>
      </w:pPr>
    </w:p>
    <w:p w14:paraId="083EFD92" w14:textId="73926F5A" w:rsidR="00DC26BE" w:rsidRPr="00526823" w:rsidRDefault="00DC26BE" w:rsidP="00DD6381">
      <w:pPr>
        <w:ind w:left="7080"/>
        <w:rPr>
          <w:rFonts w:eastAsia="Times New Roman" w:cstheme="minorHAnsi"/>
        </w:rPr>
      </w:pPr>
    </w:p>
    <w:p w14:paraId="53C6C691" w14:textId="0BBC9C72" w:rsidR="00DC26BE" w:rsidRPr="00526823" w:rsidRDefault="00DC26BE" w:rsidP="00DD6381">
      <w:pPr>
        <w:ind w:left="7080"/>
        <w:rPr>
          <w:rFonts w:eastAsia="Times New Roman" w:cstheme="minorHAnsi"/>
        </w:rPr>
      </w:pPr>
    </w:p>
    <w:p w14:paraId="5DCA66E0" w14:textId="38D998AF" w:rsidR="00DC26BE" w:rsidRPr="00526823" w:rsidRDefault="00DC26BE" w:rsidP="00DD6381">
      <w:pPr>
        <w:ind w:left="7080"/>
        <w:rPr>
          <w:rFonts w:eastAsia="Times New Roman" w:cstheme="minorHAnsi"/>
        </w:rPr>
      </w:pPr>
    </w:p>
    <w:p w14:paraId="0EC34E57" w14:textId="75A10E22" w:rsidR="00DC26BE" w:rsidRPr="00526823" w:rsidRDefault="00DC26BE" w:rsidP="00DD6381">
      <w:pPr>
        <w:ind w:left="7080"/>
        <w:rPr>
          <w:rFonts w:eastAsia="Times New Roman" w:cstheme="minorHAnsi"/>
        </w:rPr>
      </w:pPr>
    </w:p>
    <w:p w14:paraId="3066CB9F" w14:textId="729E6B19" w:rsidR="00DC26BE" w:rsidRPr="00526823" w:rsidRDefault="00DC26BE" w:rsidP="003F7F4A">
      <w:pPr>
        <w:rPr>
          <w:rFonts w:eastAsia="Times New Roman" w:cstheme="minorHAnsi"/>
        </w:rPr>
      </w:pPr>
    </w:p>
    <w:p w14:paraId="427FA434" w14:textId="35CB3E20" w:rsidR="00DC26BE" w:rsidRPr="00526823" w:rsidRDefault="00DC26BE" w:rsidP="00DD6381">
      <w:pPr>
        <w:ind w:left="7080"/>
        <w:rPr>
          <w:rFonts w:eastAsia="Times New Roman" w:cstheme="minorHAnsi"/>
        </w:rPr>
      </w:pPr>
    </w:p>
    <w:p w14:paraId="511B264B" w14:textId="1998EED4" w:rsidR="00DC26BE" w:rsidRPr="00526823" w:rsidRDefault="00DC26BE" w:rsidP="00DD6381">
      <w:pPr>
        <w:ind w:left="7080"/>
        <w:rPr>
          <w:rFonts w:eastAsia="Times New Roman" w:cstheme="minorHAnsi"/>
        </w:rPr>
      </w:pPr>
    </w:p>
    <w:p w14:paraId="1B0EFDDB" w14:textId="77777777" w:rsidR="00DC26BE" w:rsidRPr="00526823" w:rsidRDefault="00DC26BE" w:rsidP="00DD6381">
      <w:pPr>
        <w:ind w:left="7080"/>
        <w:rPr>
          <w:rFonts w:eastAsia="Times New Roman" w:cstheme="minorHAnsi"/>
        </w:rPr>
      </w:pPr>
    </w:p>
    <w:p w14:paraId="7BE5BDA4" w14:textId="19C4824B" w:rsidR="00500142" w:rsidRPr="00526823" w:rsidRDefault="00DC26BE" w:rsidP="00DC26BE">
      <w:pPr>
        <w:rPr>
          <w:rFonts w:cstheme="minorHAnsi"/>
        </w:rPr>
      </w:pPr>
      <w:r w:rsidRPr="00526823">
        <w:rPr>
          <w:rFonts w:eastAsia="Times New Roman" w:cstheme="minorHAnsi"/>
          <w:b/>
        </w:rPr>
        <w:lastRenderedPageBreak/>
        <w:t xml:space="preserve">* Wnioskowana kwota dofinansowania nie może przekroczyć </w:t>
      </w:r>
      <w:r w:rsidR="009D4D83">
        <w:rPr>
          <w:rFonts w:eastAsia="Times New Roman" w:cstheme="minorHAnsi"/>
          <w:b/>
        </w:rPr>
        <w:t>7</w:t>
      </w:r>
      <w:bookmarkStart w:id="0" w:name="_GoBack"/>
      <w:bookmarkEnd w:id="0"/>
      <w:r w:rsidRPr="00526823">
        <w:rPr>
          <w:rFonts w:eastAsia="Times New Roman" w:cstheme="minorHAnsi"/>
          <w:b/>
        </w:rPr>
        <w:t>0% planowanych całkowitych kosztów zadania i wynosić maksymalnie 20 tysięcy złotych brutto</w:t>
      </w:r>
      <w:bookmarkStart w:id="1" w:name="page16"/>
      <w:bookmarkEnd w:id="1"/>
    </w:p>
    <w:sectPr w:rsidR="00500142" w:rsidRPr="00526823" w:rsidSect="00E25D45">
      <w:headerReference w:type="default" r:id="rId7"/>
      <w:pgSz w:w="11906" w:h="16838"/>
      <w:pgMar w:top="2410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F53F5" w14:textId="77777777" w:rsidR="00DF25D6" w:rsidRDefault="00DF25D6" w:rsidP="00E25D45">
      <w:pPr>
        <w:spacing w:after="0" w:line="240" w:lineRule="auto"/>
      </w:pPr>
      <w:r>
        <w:separator/>
      </w:r>
    </w:p>
  </w:endnote>
  <w:endnote w:type="continuationSeparator" w:id="0">
    <w:p w14:paraId="5B09C635" w14:textId="77777777" w:rsidR="00DF25D6" w:rsidRDefault="00DF25D6" w:rsidP="00E2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78A7E" w14:textId="77777777" w:rsidR="00DF25D6" w:rsidRDefault="00DF25D6" w:rsidP="00E25D45">
      <w:pPr>
        <w:spacing w:after="0" w:line="240" w:lineRule="auto"/>
      </w:pPr>
      <w:r>
        <w:separator/>
      </w:r>
    </w:p>
  </w:footnote>
  <w:footnote w:type="continuationSeparator" w:id="0">
    <w:p w14:paraId="692DA2AF" w14:textId="77777777" w:rsidR="00DF25D6" w:rsidRDefault="00DF25D6" w:rsidP="00E25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19BEA" w14:textId="718AE3C6" w:rsidR="00E25D45" w:rsidRDefault="00E25D45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510AED" wp14:editId="00B56BD8">
          <wp:simplePos x="0" y="0"/>
          <wp:positionH relativeFrom="margin">
            <wp:posOffset>-389255</wp:posOffset>
          </wp:positionH>
          <wp:positionV relativeFrom="paragraph">
            <wp:posOffset>-198120</wp:posOffset>
          </wp:positionV>
          <wp:extent cx="996950" cy="1197801"/>
          <wp:effectExtent l="0" t="0" r="0" b="2540"/>
          <wp:wrapTopAndBottom/>
          <wp:docPr id="39" name="Obraz 3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11978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4F"/>
    <w:multiLevelType w:val="hybridMultilevel"/>
    <w:tmpl w:val="1A27709E"/>
    <w:lvl w:ilvl="0" w:tplc="FFFFFFFF">
      <w:numFmt w:val="lowerRoman"/>
      <w:lvlText w:val="%1"/>
      <w:lvlJc w:val="left"/>
    </w:lvl>
    <w:lvl w:ilvl="1" w:tplc="FFFFFFFF">
      <w:start w:val="1"/>
      <w:numFmt w:val="bullet"/>
      <w:lvlText w:val="*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73319F9"/>
    <w:multiLevelType w:val="hybridMultilevel"/>
    <w:tmpl w:val="2ECEEE42"/>
    <w:lvl w:ilvl="0" w:tplc="5C323EEC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142"/>
    <w:rsid w:val="000845A9"/>
    <w:rsid w:val="00191B1E"/>
    <w:rsid w:val="001D381D"/>
    <w:rsid w:val="0021381D"/>
    <w:rsid w:val="003063E1"/>
    <w:rsid w:val="003F7F4A"/>
    <w:rsid w:val="00500142"/>
    <w:rsid w:val="00526823"/>
    <w:rsid w:val="00640D00"/>
    <w:rsid w:val="006A775F"/>
    <w:rsid w:val="006D6FBA"/>
    <w:rsid w:val="0092618C"/>
    <w:rsid w:val="009D4D83"/>
    <w:rsid w:val="009F0701"/>
    <w:rsid w:val="00B05A0E"/>
    <w:rsid w:val="00C4595D"/>
    <w:rsid w:val="00DC26BE"/>
    <w:rsid w:val="00DD6381"/>
    <w:rsid w:val="00DF25D6"/>
    <w:rsid w:val="00E25D45"/>
    <w:rsid w:val="00E54FF8"/>
    <w:rsid w:val="00E6122A"/>
    <w:rsid w:val="00F0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FE33E3"/>
  <w15:chartTrackingRefBased/>
  <w15:docId w15:val="{3A1279FF-8332-4B9B-A422-51D5CFD9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6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3E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381D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4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26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D45"/>
  </w:style>
  <w:style w:type="paragraph" w:styleId="Stopka">
    <w:name w:val="footer"/>
    <w:basedOn w:val="Normalny"/>
    <w:link w:val="StopkaZnak"/>
    <w:uiPriority w:val="99"/>
    <w:unhideWhenUsed/>
    <w:rsid w:val="00E25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Maksymilian.N</dc:creator>
  <cp:keywords/>
  <dc:description/>
  <cp:lastModifiedBy>Pracownik-MJ</cp:lastModifiedBy>
  <cp:revision>16</cp:revision>
  <cp:lastPrinted>2021-12-09T14:42:00Z</cp:lastPrinted>
  <dcterms:created xsi:type="dcterms:W3CDTF">2021-08-23T07:37:00Z</dcterms:created>
  <dcterms:modified xsi:type="dcterms:W3CDTF">2022-04-13T09:06:00Z</dcterms:modified>
</cp:coreProperties>
</file>